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BE" w:rsidRDefault="00174ABE" w:rsidP="00174ABE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>xxxx</w:t>
      </w:r>
      <w:r>
        <w:rPr>
          <w:rFonts w:ascii="Times New Roman" w:eastAsia="方正小标宋简体" w:hAnsi="方正小标宋简体" w:cs="Times New Roman" w:hint="eastAsia"/>
          <w:color w:val="000000"/>
          <w:sz w:val="36"/>
          <w:szCs w:val="36"/>
        </w:rPr>
        <w:t>年度到龄退休人员花名册</w:t>
      </w:r>
    </w:p>
    <w:p w:rsidR="00174ABE" w:rsidRDefault="00174ABE" w:rsidP="00174A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单位名称：（盖章）                                        填报时间：    年 月  日</w:t>
      </w:r>
    </w:p>
    <w:tbl>
      <w:tblPr>
        <w:tblStyle w:val="a5"/>
        <w:tblW w:w="14175" w:type="dxa"/>
        <w:tblLook w:val="04A0"/>
      </w:tblPr>
      <w:tblGrid>
        <w:gridCol w:w="795"/>
        <w:gridCol w:w="1065"/>
        <w:gridCol w:w="840"/>
        <w:gridCol w:w="2330"/>
        <w:gridCol w:w="1360"/>
        <w:gridCol w:w="1950"/>
        <w:gridCol w:w="2250"/>
        <w:gridCol w:w="1455"/>
        <w:gridCol w:w="1350"/>
        <w:gridCol w:w="780"/>
      </w:tblGrid>
      <w:tr w:rsidR="00174ABE" w:rsidTr="009B460A"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退休时岗位类型</w:t>
            </w: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退休时间</w:t>
            </w: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招工类型</w:t>
            </w: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174ABE" w:rsidTr="009B460A">
        <w:trPr>
          <w:trHeight w:val="569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74ABE" w:rsidTr="009B460A">
        <w:trPr>
          <w:trHeight w:val="569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74ABE" w:rsidTr="009B460A">
        <w:trPr>
          <w:trHeight w:val="578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74ABE" w:rsidTr="009B460A">
        <w:trPr>
          <w:trHeight w:val="588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74ABE" w:rsidTr="009B460A">
        <w:trPr>
          <w:trHeight w:val="588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74ABE" w:rsidTr="009B460A">
        <w:trPr>
          <w:trHeight w:val="588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74ABE" w:rsidTr="009B460A">
        <w:trPr>
          <w:trHeight w:val="588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74ABE" w:rsidTr="009B460A">
        <w:trPr>
          <w:trHeight w:val="588"/>
        </w:trPr>
        <w:tc>
          <w:tcPr>
            <w:tcW w:w="79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174ABE" w:rsidRDefault="00174ABE" w:rsidP="009B46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74ABE" w:rsidRDefault="00174ABE" w:rsidP="00174AB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单位领导签字：                         经办人：                         联系电话:</w:t>
      </w:r>
    </w:p>
    <w:p w:rsidR="00174ABE" w:rsidRDefault="00174ABE" w:rsidP="00174ABE">
      <w:pPr>
        <w:spacing w:line="3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备注：1.退休时岗位类型：管理岗、非管理岗</w:t>
      </w:r>
    </w:p>
    <w:p w:rsidR="00174ABE" w:rsidRDefault="00174ABE" w:rsidP="00174ABE">
      <w:pPr>
        <w:spacing w:line="3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2.招工类型：大中专学生毕业分配、全民合同制工人、非全民合同制工人</w:t>
      </w:r>
    </w:p>
    <w:p w:rsidR="00F71D3C" w:rsidRPr="00174ABE" w:rsidRDefault="00F71D3C"/>
    <w:sectPr w:rsidR="00F71D3C" w:rsidRPr="00174ABE" w:rsidSect="003F5A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D3C" w:rsidRDefault="00F71D3C" w:rsidP="00174ABE">
      <w:r>
        <w:separator/>
      </w:r>
    </w:p>
  </w:endnote>
  <w:endnote w:type="continuationSeparator" w:id="1">
    <w:p w:rsidR="00F71D3C" w:rsidRDefault="00F71D3C" w:rsidP="0017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D3C" w:rsidRDefault="00F71D3C" w:rsidP="00174ABE">
      <w:r>
        <w:separator/>
      </w:r>
    </w:p>
  </w:footnote>
  <w:footnote w:type="continuationSeparator" w:id="1">
    <w:p w:rsidR="00F71D3C" w:rsidRDefault="00F71D3C" w:rsidP="00174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ABE"/>
    <w:rsid w:val="00174ABE"/>
    <w:rsid w:val="00F7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A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ABE"/>
    <w:rPr>
      <w:sz w:val="18"/>
      <w:szCs w:val="18"/>
    </w:rPr>
  </w:style>
  <w:style w:type="table" w:styleId="a5">
    <w:name w:val="Table Grid"/>
    <w:basedOn w:val="a1"/>
    <w:qFormat/>
    <w:rsid w:val="00174AB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Micorosoft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2022-07-06T09:06:00Z</dcterms:created>
  <dcterms:modified xsi:type="dcterms:W3CDTF">2022-07-06T09:06:00Z</dcterms:modified>
</cp:coreProperties>
</file>